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033" text:style-name="Internet_20_link" text:visited-style-name="Visited_20_Internet_20_Link">
              <text:span text:style-name="ListLabel_20_28">
                <text:span text:style-name="T8">1 25-111 College - Memo Meicirculaire 2025</text:span>
              </text:span>
            </text:a>
          </text:p>
        </text:list-item>
        <text:list-item>
          <text:p text:style-name="P2">
            <text:a xlink:type="simple" xlink:href="#1032" text:style-name="Internet_20_link" text:visited-style-name="Visited_20_Internet_20_Link">
              <text:span text:style-name="ListLabel_20_28">
                <text:span text:style-name="T8">2 25-110 College - Memo Extra onderzoek warmtenet Gaanderen, Etten en Terborg</text:span>
              </text:span>
            </text:a>
          </text:p>
        </text:list-item>
        <text:list-item>
          <text:p text:style-name="P2">
            <text:a xlink:type="simple" xlink:href="#1028" text:style-name="Internet_20_link" text:visited-style-name="Visited_20_Internet_20_Link">
              <text:span text:style-name="ListLabel_20_28">
                <text:span text:style-name="T8">3 25-107 College - Memo Onderzoek uitvoering taken JGZ met bijlage</text:span>
              </text:span>
            </text:a>
          </text:p>
        </text:list-item>
        <text:list-item>
          <text:p text:style-name="P2">
            <text:a xlink:type="simple" xlink:href="#1027" text:style-name="Internet_20_link" text:visited-style-name="Visited_20_Internet_20_Link">
              <text:span text:style-name="ListLabel_20_28">
                <text:span text:style-name="T8">4 25-106 College - Memo Sluiten Woondeal 1.1</text:span>
              </text:span>
            </text:a>
          </text:p>
        </text:list-item>
        <text:list-item>
          <text:p text:style-name="P2">
            <text:a xlink:type="simple" xlink:href="#1023" text:style-name="Internet_20_link" text:visited-style-name="Visited_20_Internet_20_Link">
              <text:span text:style-name="ListLabel_20_28">
                <text:span text:style-name="T8">5 25-102 College - Memo Startnotitie Warmteprogramma 2026</text:span>
              </text:span>
            </text:a>
          </text:p>
        </text:list-item>
        <text:list-item>
          <text:p text:style-name="P2">
            <text:a xlink:type="simple" xlink:href="#1019" text:style-name="Internet_20_link" text:visited-style-name="Visited_20_Internet_20_Link">
              <text:span text:style-name="ListLabel_20_28">
                <text:span text:style-name="T8">6 25-099 College - Memo uitspraken windpark Den Tol met bijlagen</text:span>
              </text:span>
            </text:a>
          </text:p>
        </text:list-item>
        <text:list-item>
          <text:p text:style-name="P2">
            <text:a xlink:type="simple" xlink:href="#1018" text:style-name="Internet_20_link" text:visited-style-name="Visited_20_Internet_20_Link">
              <text:span text:style-name="ListLabel_20_28">
                <text:span text:style-name="T8">7 25-098 College - Memo Uitwerking visie Landschapspark Oude IJssel – deelgebieden 2 en 3</text:span>
              </text:span>
            </text:a>
          </text:p>
        </text:list-item>
        <text:list-item>
          <text:p text:style-name="P2">
            <text:a xlink:type="simple" xlink:href="#1016" text:style-name="Internet_20_link" text:visited-style-name="Visited_20_Internet_20_Link">
              <text:span text:style-name="ListLabel_20_28">
                <text:span text:style-name="T8">8 25-096 VNG - Ledenbrief Nazendingen ALV 18 juni 2025</text:span>
              </text:span>
            </text:a>
          </text:p>
        </text:list-item>
        <text:list-item>
          <text:p text:style-name="P2">
            <text:a xlink:type="simple" xlink:href="#1024" text:style-name="Internet_20_link" text:visited-style-name="Visited_20_Internet_20_Link">
              <text:span text:style-name="ListLabel_20_28">
                <text:span text:style-name="T8">9 25-103 VNG - Ledenbrief Val van het kabinet-Schoof</text:span>
              </text:span>
            </text:a>
          </text:p>
        </text:list-item>
        <text:list-item>
          <text:p text:style-name="P2">
            <text:a xlink:type="simple" xlink:href="#1022" text:style-name="Internet_20_link" text:visited-style-name="Visited_20_Internet_20_Link">
              <text:span text:style-name="ListLabel_20_28">
                <text:span text:style-name="T8">10 25-101 VNG - Ledenbrief Format beleidsregels hersteloperatie toeslagen met bijlagen</text:span>
              </text:span>
            </text:a>
          </text:p>
        </text:list-item>
        <text:list-item>
          <text:p text:style-name="P2">
            <text:a xlink:type="simple" xlink:href="#1021" text:style-name="Internet_20_link" text:visited-style-name="Visited_20_Internet_20_Link">
              <text:span text:style-name="ListLabel_20_28">
                <text:span text:style-name="T8">11 25-100 VNG - Ledenbrief Geen andere kandidaten voor vacatures VNG bestuur en commissies</text:span>
              </text:span>
            </text:a>
          </text:p>
        </text:list-item>
        <text:list-item>
          <text:p text:style-name="P2">
            <text:a xlink:type="simple" xlink:href="#1017" text:style-name="Internet_20_link" text:visited-style-name="Visited_20_Internet_20_Link">
              <text:span text:style-name="ListLabel_20_28">
                <text:span text:style-name="T8">12 25-097 VNG - Ledenbrief Overwegingen voor een actief gemeentelijk grondbeleid</text:span>
              </text:span>
            </text:a>
          </text:p>
        </text:list-item>
        <text:list-item>
          <text:p text:style-name="P2">
            <text:a xlink:type="simple" xlink:href="#1030" text:style-name="Internet_20_link" text:visited-style-name="Visited_20_Internet_20_Link">
              <text:span text:style-name="ListLabel_20_28">
                <text:span text:style-name="T8">13 25-109 Inwoner - Bezorgde brief m.b.t. Dru Industriepark</text:span>
              </text:span>
            </text:a>
          </text:p>
        </text:list-item>
        <text:list-item>
          <text:p text:style-name="P2">
            <text:a xlink:type="simple" xlink:href="#1029" text:style-name="Internet_20_link" text:visited-style-name="Visited_20_Internet_20_Link">
              <text:span text:style-name="ListLabel_20_28">
                <text:span text:style-name="T8">14 25-108 Rekenkamer gemeente Oude IJsselstreek - Eindrapportage rekenkameronderzoek Informatiebeveiliging Privacy</text:span>
              </text:span>
            </text:a>
          </text:p>
        </text:list-item>
        <text:list-item>
          <text:p text:style-name="P2">
            <text:a xlink:type="simple" xlink:href="#1026" text:style-name="Internet_20_link" text:visited-style-name="Visited_20_Internet_20_Link">
              <text:span text:style-name="ListLabel_20_28">
                <text:span text:style-name="T8">15 25-105 Gemeente Berkelland - Brief voor Waterschap RIJ Verzoek om ruimhartiger kwijtscheldingsbeleid </text:span>
              </text:span>
            </text:a>
          </text:p>
        </text:list-item>
        <text:list-item>
          <text:p text:style-name="P2">
            <text:a xlink:type="simple" xlink:href="#1025" text:style-name="Internet_20_link" text:visited-style-name="Visited_20_Internet_20_Link">
              <text:span text:style-name="ListLabel_20_28">
                <text:span text:style-name="T8">16 25-104 Landelijke Vereniging voor Kleine Kernen - Brief Ontmoeting als antwoord op maatschappelijke opgaven</text:span>
              </text:span>
            </text:a>
          </text:p>
        </text:list-item>
        <text:list-item>
          <text:p text:style-name="P2" loext:marker-style-name="T5">
            <text:a xlink:type="simple" xlink:href="#1005" text:style-name="Internet_20_link" text:visited-style-name="Visited_20_Internet_20_Link">
              <text:span text:style-name="ListLabel_20_28">
                <text:span text:style-name="T8">17 25-088 Ap Cloosterman - Brief Klimaatverandering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3"/>
        25-111 College - Memo Meicirculaire 2025
        <text:bookmark-end text:name="1033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25-111</text:p>
          </table:table-cell>
        </table:table-row>
        <text:soft-page-break/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1199442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25-6-2025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30-6-2025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12:53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25-111 College - Memo Meicirculaire 2025
              <text:span text:style-name="T3"/>
            </text:p>
            <text:p text:style-name="P7"/>
          </table:table-cell>
          <table:table-cell table:style-name="Table5.A2" office:value-type="string">
            <text:p text:style-name="P8">25-06-2025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183,25 KB</text:p>
          </table:table-cell>
          <table:table-cell table:style-name="Table5.A2" office:value-type="string">
            <text:p text:style-name="P33">
              <text:a xlink:type="simple" xlink:href="https://raad.oude-ijsselstreek.nl//Documenten/25-111-College-Memo-Meicirculair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2"/>
        25-110 College - Memo Extra onderzoek warmtenet Gaanderen, Etten en Terborg
        <text:bookmark-end text:name="1032"/>
      </text:h>
      <text:p text:style-name="P27">
        <draw:frame draw:style-name="fr2" draw:name="Image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25-110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1216007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25-06-2025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30-06-2025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10:02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25-110 College - Memo Extra onderzoek warmtenet Gaanderen, Etten en Terborg
              <text:span text:style-name="T3"/>
            </text:p>
            <text:p text:style-name="P7"/>
          </table:table-cell>
          <table:table-cell table:style-name="Table8.A2" office:value-type="string">
            <text:p text:style-name="P8">25-06-2025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384,42 KB</text:p>
          </table:table-cell>
          <table:table-cell table:style-name="Table8.A2" office:value-type="string">
            <text:p text:style-name="P33">
              <text:a xlink:type="simple" xlink:href="https://raad.oude-ijsselstreek.nl//Documenten/25-110-College-Memo-Extra-onderzoek-warmtenet-Gaanderen-Etten-en-Terbor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28"/>
        25-107 College - Memo Onderzoek uitvoering taken JGZ met bijlage
        <text:bookmark-end text:name="1028"/>
      </text:h>
      <text:p text:style-name="P27">
        <draw:frame draw:style-name="fr2" draw:name="Image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25-107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18-06-2025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30-06-2025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18-06-2025 09:53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25-107a College - Memo Onderzoek uitvoering taken JGZ
              <text:span text:style-name="T3"/>
            </text:p>
            <text:p text:style-name="P7"/>
          </table:table-cell>
          <table:table-cell table:style-name="Table11.A2" office:value-type="string">
            <text:p text:style-name="P8">18-06-2025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542,54 KB</text:p>
          </table:table-cell>
          <table:table-cell table:style-name="Table11.A2" office:value-type="string">
            <text:p text:style-name="P33">
              <text:a xlink:type="simple" xlink:href="https://raad.oude-ijsselstreek.nl//Documenten/25-107a-College-Memo-Onderzoek-uitvoering-taken-JG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25-107b College - Bijlage Raadsmededeling memo onderzoek uitvoering taken JGZ
              <text:span text:style-name="T3"/>
            </text:p>
            <text:p text:style-name="P7"/>
          </table:table-cell>
          <table:table-cell table:style-name="Table11.A2" office:value-type="string">
            <text:p text:style-name="P8">18-06-2025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11.A2" office:value-type="string">
            <text:p text:style-name="P33">
              <text:a xlink:type="simple" xlink:href="https://raad.oude-ijsselstreek.nl//Documenten/25-107b-College-Bijlage-Raadsmededeling-memo-onderzoek-uitvoering-taken-J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7"/>
        25-106 College - Memo Sluiten Woondeal 1.1
        <text:bookmark-end text:name="1027"/>
      </text:h>
      <text:p text:style-name="P27">
        <draw:frame draw:style-name="fr2" draw:name="Image1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25-106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16-06-2025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30-06-2025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17-06-2025 10:00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25-106 College - Memo Sluiten Woondeal 1.1
              <text:span text:style-name="T3"/>
            </text:p>
            <text:p text:style-name="P7"/>
          </table:table-cell>
          <table:table-cell table:style-name="Table14.A2" office:value-type="string">
            <text:p text:style-name="P8">17-06-2025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252,14 KB</text:p>
          </table:table-cell>
          <table:table-cell table:style-name="Table14.A2" office:value-type="string">
            <text:p text:style-name="P33">
              <text:a xlink:type="simple" xlink:href="https://raad.oude-ijsselstreek.nl//Documenten/25-106-College-Memo-Sluiten-Woondeal-1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3"/>
        25-102 College - Memo Startnotitie Warmteprogramma 2026
        <text:bookmark-end text:name="1023"/>
      </text:h>
      <text:p text:style-name="P27">
        <draw:frame draw:style-name="fr2" draw:name="Image1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25-102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1172152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06-06-2025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30-06-2025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06-06-2025 10:10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25-102 College - Memo Startnotitie Warmteprogramma 2026
              <text:span text:style-name="T3"/>
            </text:p>
            <text:p text:style-name="P7"/>
          </table:table-cell>
          <table:table-cell table:style-name="Table17.A2" office:value-type="string">
            <text:p text:style-name="P8">06-06-2025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301,64 KB</text:p>
          </table:table-cell>
          <table:table-cell table:style-name="Table17.A2" office:value-type="string">
            <text:p text:style-name="P33">
              <text:a xlink:type="simple" xlink:href="https://raad.oude-ijsselstreek.nl//Documenten/25-102-College-Memo-Startnotitie-Warmteprogramma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9"/>
        25-099 College - Memo uitspraken windpark Den Tol met bijlagen
        <text:bookmark-end text:name="1019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25-099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03-06-2025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30-06-2025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04-06-2025 10:24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25-099a College - Memo uitspraken windpark Den Tol
              <text:span text:style-name="T3"/>
            </text:p>
            <text:p text:style-name="P7"/>
          </table:table-cell>
          <table:table-cell table:style-name="Table20.A2" office:value-type="string">
            <text:p text:style-name="P8">04-06-2025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124,93 KB</text:p>
          </table:table-cell>
          <table:table-cell table:style-name="Table20.A2" office:value-type="string">
            <text:p text:style-name="P33">
              <text:a xlink:type="simple" xlink:href="https://raad.oude-ijsselstreek.nl//Documenten/25-099a-College-Memo-uitspraken-windpark-Den-Tol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25-099b College - Bijlage 1 R2 (bestemmingsplan)
              <text:span text:style-name="T3"/>
            </text:p>
            <text:p text:style-name="P7"/>
          </table:table-cell>
          <table:table-cell table:style-name="Table20.A2" office:value-type="string">
            <text:p text:style-name="P8">04-06-2025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599,37 KB</text:p>
          </table:table-cell>
          <table:table-cell table:style-name="Table20.A2" office:value-type="string">
            <text:p text:style-name="P33">
              <text:a xlink:type="simple" xlink:href="https://raad.oude-ijsselstreek.nl//Documenten/25-099b-College-Bijlage-1-R2-bestemmingspla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25-099c College - Bijlage 2 R2 (omgevingsvergunning)
              <text:span text:style-name="T3"/>
            </text:p>
            <text:p text:style-name="P7"/>
          </table:table-cell>
          <table:table-cell table:style-name="Table20.A2" office:value-type="string">
            <text:p text:style-name="P8">04-06-2025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601,78 KB</text:p>
          </table:table-cell>
          <table:table-cell table:style-name="Table20.A2" office:value-type="string">
            <text:p text:style-name="P33">
              <text:a xlink:type="simple" xlink:href="https://raad.oude-ijsselstreek.nl//Documenten/25-099c-College-Bijlage-2-R2-omgevingsvergunnin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8"/>
        25-098 College - Memo Uitwerking visie Landschapspark Oude IJssel – deelgebieden 2 en 3
        <text:bookmark-end text:name="1018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25-098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03-06-2025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30-06-2025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04-06-2025 09:22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25-098 College - Memo Uitwerking visie Landschapspark Oude IJssel – deelgebieden 2 en 3
              <text:span text:style-name="T3"/>
            </text:p>
            <text:p text:style-name="P7"/>
          </table:table-cell>
          <table:table-cell table:style-name="Table23.A2" office:value-type="string">
            <text:p text:style-name="P8">04-06-2025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214,67 KB</text:p>
          </table:table-cell>
          <table:table-cell table:style-name="Table23.A2" office:value-type="string">
            <text:p text:style-name="P33">
              <text:a xlink:type="simple" xlink:href="https://raad.oude-ijsselstreek.nl//Documenten/25-098-College-Memo-Uitwerking-visie-Landschapspark-Oude-IJssel-deelgebieden-2-e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6"/>
        25-096 VNG - Ledenbrief Nazendingen ALV 18 juni 2025
        <text:bookmark-end text:name="1016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25-096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1191848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28-05-2025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30-06-2025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17-06-2025 10:26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25-096 VNG - Ledenbrief Eerste nazending ALV 18 juni 2025
              <text:span text:style-name="T3"/>
            </text:p>
            <text:p text:style-name="P7"/>
          </table:table-cell>
          <table:table-cell table:style-name="Table26.A2" office:value-type="string">
            <text:p text:style-name="P8">30-05-2025</text:p>
          </table:table-cell>
          <table:table-cell table:style-name="Table26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263,76 KB</text:p>
          </table:table-cell>
          <table:table-cell table:style-name="Table26.A2" office:value-type="string">
            <text:p text:style-name="P33">
              <text:a xlink:type="simple" xlink:href="https://raad.oude-ijsselstreek.nl//Documenten/25-096-VNG-Ledenbrief-Eerste-nazending-ALV-18-juni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25-096b VNG - Ledenbrief Tweede nazending ALV 18 juni 2025
              <text:span text:style-name="T3"/>
            </text:p>
            <text:p text:style-name="P7"/>
          </table:table-cell>
          <table:table-cell table:style-name="Table26.A2" office:value-type="string">
            <text:p text:style-name="P8">10-06-2025</text:p>
          </table:table-cell>
          <table:table-cell table:style-name="Table26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626,91 KB</text:p>
          </table:table-cell>
          <table:table-cell table:style-name="Table26.A2" office:value-type="string">
            <text:p text:style-name="P33">
              <text:a xlink:type="simple" xlink:href="https://raad.oude-ijsselstreek.nl//Documenten/25-096b-VNG-Ledenbrief-Tweede-nazending-ALV-18-juni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25-096c VNG - Ledenbrief Derde nazending ALV 18 juni 2025
              <text:span text:style-name="T3"/>
            </text:p>
            <text:p text:style-name="P7"/>
          </table:table-cell>
          <table:table-cell table:style-name="Table26.A2" office:value-type="string">
            <text:p text:style-name="P8">12-06-2025</text:p>
          </table:table-cell>
          <table:table-cell table:style-name="Table26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394,26 KB</text:p>
          </table:table-cell>
          <table:table-cell table:style-name="Table26.A2" office:value-type="string">
            <text:p text:style-name="P33">
              <text:a xlink:type="simple" xlink:href="https://raad.oude-ijsselstreek.nl//Documenten/25-096c-VNG-Ledenbrief-Derde-nazending-ALV-18-juni-2025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25-096d VNG - Vierde nazending ALV 18 juni 2025
              <text:span text:style-name="T3"/>
            </text:p>
            <text:p text:style-name="P7"/>
          </table:table-cell>
          <table:table-cell table:style-name="Table26.A2" office:value-type="string">
            <text:p text:style-name="P8">17-06-2025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226,81 KB</text:p>
          </table:table-cell>
          <table:table-cell table:style-name="Table26.A2" office:value-type="string">
            <text:p text:style-name="P33">
              <text:a xlink:type="simple" xlink:href="https://raad.oude-ijsselstreek.nl//Documenten/25-096d-VNG-Vierde-nazending-ALV-18-juni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4"/>
        25-103 VNG - Ledenbrief Val van het kabinet-Schoof
        <text:bookmark-end text:name="1024"/>
      </text:h>
      <text:p text:style-name="P27">
        <draw:frame draw:style-name="fr2" draw:name="Image3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25-103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1208942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06-06-2025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30-06-2025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10-06-2025 10:25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25-103 VNG - Ledenbrief Val van het kabinet-Schoof
              <text:span text:style-name="T3"/>
            </text:p>
            <text:p text:style-name="P7"/>
          </table:table-cell>
          <table:table-cell table:style-name="Table29.A2" office:value-type="string">
            <text:p text:style-name="P8">10-06-2025</text:p>
          </table:table-cell>
          <table:table-cell table:style-name="Table29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125,51 KB</text:p>
          </table:table-cell>
          <table:table-cell table:style-name="Table29.A2" office:value-type="string">
            <text:p text:style-name="P33">
              <text:a xlink:type="simple" xlink:href="https://raad.oude-ijsselstreek.nl//Documenten/25-103-VNG-Ledenbrief-Val-van-het-kabinet-Scho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2"/>
        25-101 VNG - Ledenbrief Format beleidsregels hersteloperatie toeslagen met bijlagen
        <text:bookmark-end text:name="1022"/>
      </text:h>
      <text:p text:style-name="P27">
        <draw:frame draw:style-name="fr2" draw:name="Image4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25-101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05-06-2025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30-06-2025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05-06-2025 11:59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ext:soft-page-break/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25-101a VNG - Ledenbrief Format beleidsregels hersteloperatie toeslagen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454,15 KB</text:p>
          </table:table-cell>
          <table:table-cell table:style-name="Table32.A2" office:value-type="string">
            <text:p text:style-name="P33">
              <text:a xlink:type="simple" xlink:href="https://raad.oude-ijsselstreek.nl//Documenten/25-101a-VNG-Ledenbrief-Format-beleidsregels-hersteloperatie-toeslag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25-101b VNG - Bijlage 1 Model beleidsregels brede ondersteuning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427,46 KB</text:p>
          </table:table-cell>
          <table:table-cell table:style-name="Table32.A2" office:value-type="string">
            <text:p text:style-name="P33">
              <text:a xlink:type="simple" xlink:href="https://raad.oude-ijsselstreek.nl//Documenten/25-101b-VNG-Bijlage-1-Model-beleidsregels-brede-ondersteunin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25-101c VNG - Bijlage 2 Implementatiehandleiding model beleidsregels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319,52 KB</text:p>
          </table:table-cell>
          <table:table-cell table:style-name="Table32.A2" office:value-type="string">
            <text:p text:style-name="P33">
              <text:a xlink:type="simple" xlink:href="https://raad.oude-ijsselstreek.nl//Documenten/25-101c-VNG-Bijlage-2-Implementatiehandleiding-model-beleidsregel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1"/>
        25-100 VNG - Ledenbrief Geen andere kandidaten voor vacatures VNG bestuur en commissies
        <text:bookmark-end text:name="1021"/>
      </text:h>
      <text:p text:style-name="P27">
        <draw:frame draw:style-name="fr2" draw:name="Image4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25-100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05-06-2025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30-06-2025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05-06-2025 11:42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25-100 VNG - Ledenbrief Geen andere kandidaten voor vacatures VNG bestuur en commissies
              <text:span text:style-name="T3"/>
            </text:p>
            <text:p text:style-name="P7"/>
          </table:table-cell>
          <table:table-cell table:style-name="Table35.A2" office:value-type="string">
            <text:p text:style-name="P8">05-06-2025</text:p>
          </table:table-cell>
          <table:table-cell table:style-name="Table35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966,78 KB</text:p>
          </table:table-cell>
          <table:table-cell table:style-name="Table35.A2" office:value-type="string">
            <text:p text:style-name="P33">
              <text:a xlink:type="simple" xlink:href="https://raad.oude-ijsselstreek.nl//Documenten/25-100-VNG-Ledenbrief-Geen-andere-kandidaten-voor-vacatures-VNG-bestuur-en-commiss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7"/>
        25-097 VNG - Ledenbrief Overwegingen voor een actief gemeentelijk grondbeleid
        <text:bookmark-end text:name="1017"/>
      </text:h>
      <text:p text:style-name="P27">
        <draw:frame draw:style-name="fr2" draw:name="Image5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25-097</text:p>
          </table:table-cell>
        </table:table-row>
        <table:table-row table:style-name="Table36.1">
          <table:table-cell table:style-name="Table36.A1" office:value-type="string">
            <text:p text:style-name="P4">Zaak</text:p>
          </table:table-cell>
          <table:table-cell table:style-name="Table36.A1" office:value-type="string">
            <text:p text:style-name="P5">1203804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03-06-2025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30-06-2025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03-06-2025 13:46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25-097 VNG - Ledenbrief Overwegingen voor een actief gemeentelijk grondbeleid
              <text:span text:style-name="T3"/>
            </text:p>
            <text:p text:style-name="P7"/>
          </table:table-cell>
          <table:table-cell table:style-name="Table38.A2" office:value-type="string">
            <text:p text:style-name="P8">03-06-2025</text:p>
          </table:table-cell>
          <table:table-cell table:style-name="Table38.A2" office:value-type="string">
            <text:p text:style-name="P6">
              <draw:frame draw:style-name="fr1" draw:name="Image5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897,83 KB</text:p>
          </table:table-cell>
          <table:table-cell table:style-name="Table38.A2" office:value-type="string">
            <text:p text:style-name="P33">
              <text:a xlink:type="simple" xlink:href="https://raad.oude-ijsselstreek.nl//Documenten/25-097-VNG-Ledenbrief-Overwegingen-voor-een-actief-gemeentelijk-grondbelei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0"/>
        25-109 Inwoner - Bezorgde brief m.b.t. Dru Industriepark
        <text:bookmark-end text:name="1030"/>
      </text:h>
      <text:p text:style-name="P27">
        <draw:frame draw:style-name="fr2" draw:name="Image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25-109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18-06-2025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30-06-2025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Betrekken bij raadsdebat d.d. 19-6-2025 en 30-6-2025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ext:soft-page-break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18-06-2025 19:22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25-109 Inwoner - Brief m.b.t. bezorgdheid over Dru Industriepark
              <text:span text:style-name="T3"/>
            </text:p>
            <text:p text:style-name="P7"/>
          </table:table-cell>
          <table:table-cell table:style-name="Table41.A2" office:value-type="string">
            <text:p text:style-name="P8">18-06-2025</text:p>
          </table:table-cell>
          <table:table-cell table:style-name="Table41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70,39 KB</text:p>
          </table:table-cell>
          <table:table-cell table:style-name="Table41.A2" office:value-type="string">
            <text:p text:style-name="P33">
              <text:a xlink:type="simple" xlink:href="https://raad.oude-ijsselstreek.nl//Documenten/25-109-Inwoner-Bezorgde-brief-m-b-t-Dru-Industrie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9"/>
        25-108 Rekenkamer gemeente Oude IJsselstreek - Eindrapportage rekenkameronderzoek Informatiebeveiliging Privacy
        <text:bookmark-end text:name="1029"/>
      </text:h>
      <text:p text:style-name="P27">
        <draw:frame draw:style-name="fr2" draw:name="Image5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25-108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1216037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17-6-2025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30-06-2025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18-06-2025 11:11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25-108 Rekenkamer gemeente Oude IJsselstreek - Eindrapportage rekenkameronderzoek Informatiebeveiliging Privacy
              <text:span text:style-name="T3"/>
            </text:p>
            <text:p text:style-name="P7"/>
          </table:table-cell>
          <table:table-cell table:style-name="Table44.A2" office:value-type="string">
            <text:p text:style-name="P8">18-06-2025</text:p>
          </table:table-cell>
          <table:table-cell table:style-name="Table44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633,33 KB</text:p>
          </table:table-cell>
          <table:table-cell table:style-name="Table44.A2" office:value-type="string">
            <text:p text:style-name="P33">
              <text:a xlink:type="simple" xlink:href="https://raad.oude-ijsselstreek.nl//Documenten/25-108-Rekenkamer-gemeente-Oude-IJsselstreek-Eindrapportage-rekenkameronderzoek-Informatiebeveiliging-Privacy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6"/>
        <text:soft-page-break/>
        25-105 Gemeente Berkelland - Brief voor Waterschap RIJ Verzoek om ruimhartiger kwijtscheldingsbeleid
        <text:bookmark-end text:name="1026"/>
      </text:h>
      <text:p text:style-name="P27">
        <draw:frame draw:style-name="fr2" draw:name="Image6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25-105</text:p>
          </table:table-cell>
        </table:table-row>
        <table:table-row table:style-name="Table45.1">
          <table:table-cell table:style-name="Table45.A1" office:value-type="string">
            <text:p text:style-name="P4">Zaak</text:p>
          </table:table-cell>
          <table:table-cell table:style-name="Table45.A1" office:value-type="string">
            <text:p text:style-name="P5">1209154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10-06-2025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30-06-2025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12-06-2025 10:39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25-105 Gemeente Berkelland - Brief voor Waterschap RIJ Verzoek om ruimhartiger kwijtscheldingsbeleid
              <text:span text:style-name="T3"/>
            </text:p>
            <text:p text:style-name="P7"/>
          </table:table-cell>
          <table:table-cell table:style-name="Table47.A2" office:value-type="string">
            <text:p text:style-name="P8">12-06-2025</text:p>
          </table:table-cell>
          <table:table-cell table:style-name="Table47.A2" office:value-type="string">
            <text:p text:style-name="P6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456,51 KB</text:p>
          </table:table-cell>
          <table:table-cell table:style-name="Table47.A2" office:value-type="string">
            <text:p text:style-name="P33">
              <text:a xlink:type="simple" xlink:href="https://raad.oude-ijsselstreek.nl//Documenten/25-105-Gemeente-Berkelland-Brief-voor-Waterschap-RIJ-Verzoek-om-ruimhartiger-kwijtscheldingsbel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5"/>
        25-104 Landelijke Vereniging voor Kleine Kernen - Brief Ontmoeting als antwoord op maatschappelijke opgaven
        <text:bookmark-end text:name="1025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25-104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10-06-2025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30-06-2025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10-06-2025 12:05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ext:soft-page-break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25-104 Landelijke Vereniging voor Kleine Kernen - Brief Ontmoeting als antwoord op maatschappelijke opgaven
              <text:span text:style-name="T3"/>
            </text:p>
            <text:p text:style-name="P7"/>
          </table:table-cell>
          <table:table-cell table:style-name="Table50.A2" office:value-type="string">
            <text:p text:style-name="P8">10-06-2025</text:p>
          </table:table-cell>
          <table:table-cell table:style-name="Table50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319,14 KB</text:p>
          </table:table-cell>
          <table:table-cell table:style-name="Table50.A2" office:value-type="string">
            <text:p text:style-name="P33">
              <text:a xlink:type="simple" xlink:href="https://raad.oude-ijsselstreek.nl//Documenten/25-104-Landelijke-Vereniging-voor-Kleine-Kernen-Brief-Ontmoeting-als-antwoord-op-maatschappelijke-opgav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5"/>
        25-088 Ap Cloosterman - Brief Klimaatverandering
        <text:bookmark-end text:name="1005"/>
      </text:h>
      <text:p text:style-name="P27">
        <draw:frame draw:style-name="fr2" draw:name="Image6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25-088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22-05-2025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30-06-2025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04-06-2025 11:00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25-088 Ap Cloosterman - Brief Klimaatverandering
              <text:span text:style-name="T3"/>
            </text:p>
            <text:p text:style-name="P7"/>
          </table:table-cell>
          <table:table-cell table:style-name="Table53.A2" office:value-type="string">
            <text:p text:style-name="P8">22-05-2025</text:p>
          </table:table-cell>
          <table:table-cell table:style-name="Table53.A2" office:value-type="string">
            <text:p text:style-name="P6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53.A2" office:value-type="string">
            <text:p text:style-name="P33">
              <text:a xlink:type="simple" xlink:href="https://raad.oude-ijsselstreek.nl//Documenten/25-088-Ap-Cloosterman-Brief-Klimaatverand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25-088b Ap Cloosterman - Brief V.V.V
              <text:span text:style-name="T3"/>
            </text:p>
            <text:p text:style-name="P7"/>
          </table:table-cell>
          <table:table-cell table:style-name="Table53.A2" office:value-type="string">
            <text:p text:style-name="P8">04-06-2025</text:p>
          </table:table-cell>
          <table:table-cell table:style-name="Table53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583,83 KB</text:p>
          </table:table-cell>
          <table:table-cell table:style-name="Table53.A2" office:value-type="string">
            <text:p text:style-name="P33">
              <text:a xlink:type="simple" xlink:href="https://raad.oude-ijsselstreek.nl//Documenten/25-088b-Ap-Cloosterman-Brief-V-V-V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3" meta:image-count="71" meta:object-count="0" meta:page-count="12" meta:paragraph-count="570" meta:word-count="1341" meta:character-count="9462" meta:non-whitespace-character-count="87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